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F26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</w:p>
    <w:p w14:paraId="5FBD1D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-1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0"/>
          <w:sz w:val="36"/>
          <w:szCs w:val="36"/>
          <w:lang w:val="en-US" w:eastAsia="zh-CN"/>
        </w:rPr>
        <w:t>材料真实性保证承诺书</w:t>
      </w:r>
    </w:p>
    <w:p w14:paraId="209576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Ansi="宋体"/>
          <w:b/>
          <w:sz w:val="28"/>
          <w:szCs w:val="28"/>
        </w:rPr>
      </w:pPr>
    </w:p>
    <w:p w14:paraId="565C7E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，我承诺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提供的申请材料是真实准确的，无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弄虚作假，或有论文（文章）抄袭、虚报获奖或科研成果等学术不端行为</w:t>
      </w:r>
      <w:r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  <w:t>。如因违规违纪违法受到处理处分，我接受按相关规定予以取消推荐资格、取消录取资格或取消学籍等相应处理。</w:t>
      </w:r>
    </w:p>
    <w:p w14:paraId="72DC51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</w:pPr>
    </w:p>
    <w:p w14:paraId="6C156B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pacing w:val="-10"/>
          <w:sz w:val="32"/>
          <w:szCs w:val="32"/>
          <w:lang w:eastAsia="zh-CN"/>
        </w:rPr>
      </w:pPr>
    </w:p>
    <w:p w14:paraId="192EA1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bookmarkStart w:id="0" w:name="_GoBack"/>
      <w:bookmarkEnd w:id="0"/>
    </w:p>
    <w:p w14:paraId="466F2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632D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承诺人:</w:t>
      </w:r>
    </w:p>
    <w:p w14:paraId="03D3E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日期:</w:t>
      </w:r>
    </w:p>
    <w:p w14:paraId="1AB5E8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A0CF328"/>
    <w:p w14:paraId="271CCC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7DE1"/>
    <w:rsid w:val="01770A47"/>
    <w:rsid w:val="0270061D"/>
    <w:rsid w:val="06583005"/>
    <w:rsid w:val="09F558AC"/>
    <w:rsid w:val="0C6F1945"/>
    <w:rsid w:val="0DFA5B87"/>
    <w:rsid w:val="0E157728"/>
    <w:rsid w:val="1AA50C28"/>
    <w:rsid w:val="1B2A7F0A"/>
    <w:rsid w:val="21333432"/>
    <w:rsid w:val="218F38FB"/>
    <w:rsid w:val="22C205C9"/>
    <w:rsid w:val="23ED78C8"/>
    <w:rsid w:val="2E3C1B78"/>
    <w:rsid w:val="344A43D0"/>
    <w:rsid w:val="347436ED"/>
    <w:rsid w:val="39865BBB"/>
    <w:rsid w:val="3CCF005B"/>
    <w:rsid w:val="3E33327D"/>
    <w:rsid w:val="44E67B66"/>
    <w:rsid w:val="45600EF6"/>
    <w:rsid w:val="4D5A571F"/>
    <w:rsid w:val="4F0C47F7"/>
    <w:rsid w:val="5579695E"/>
    <w:rsid w:val="55CF0B80"/>
    <w:rsid w:val="562A2950"/>
    <w:rsid w:val="59684D1F"/>
    <w:rsid w:val="59A541C5"/>
    <w:rsid w:val="5B0D5B7E"/>
    <w:rsid w:val="62226B30"/>
    <w:rsid w:val="665F2377"/>
    <w:rsid w:val="6B9F7293"/>
    <w:rsid w:val="6E276AFF"/>
    <w:rsid w:val="75471226"/>
    <w:rsid w:val="77E872FF"/>
    <w:rsid w:val="788039DC"/>
    <w:rsid w:val="7F625BE9"/>
    <w:rsid w:val="7F8A0967"/>
    <w:rsid w:val="7FB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4</TotalTime>
  <ScaleCrop>false</ScaleCrop>
  <LinksUpToDate>false</LinksUpToDate>
  <CharactersWithSpaces>140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2025-03-06T05:41:00Z</dcterms:created>
  <dc:creator>rmbs</dc:creator>
  <cp:lastModifiedBy>流苏</cp:lastModifiedBy>
  <dcterms:modified xsi:type="dcterms:W3CDTF">2025-06-13T09:32:38Z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eyJoZGlkIjoiNWViMWE4OGVlMGFmN2U4NDM1ZTNhYjMxMWEzMzlhMjgiLCJ1c2VySWQiOiIzNDE2NjYwOTMifQ==</vt:lpwstr>
  </property>
  <property fmtid="{D5CDD505-2E9C-101B-9397-08002B2CF9AE}" pid="4" name="ICV">
    <vt:lpwstr>F58E65A44C71452080F50AA66121357B_13</vt:lpwstr>
  </property>
</Properties>
</file>